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 xml:space="preserve">ALLEGATO </w:t>
      </w:r>
      <w:proofErr w:type="gramStart"/>
      <w:r w:rsidRPr="000947E2">
        <w:rPr>
          <w:rFonts w:ascii="TTE23E1860t00" w:hAnsi="TTE23E1860t00" w:cs="TTE23E1860t00"/>
          <w:color w:val="000002"/>
          <w:szCs w:val="20"/>
        </w:rPr>
        <w:t>1</w:t>
      </w:r>
      <w:proofErr w:type="gramEnd"/>
    </w:p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6070" cy="846455"/>
            <wp:effectExtent l="19050" t="0" r="5080" b="0"/>
            <wp:docPr id="7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MODULO DI ISCRIZIONE PER IL CORSO DI</w:t>
      </w:r>
      <w:proofErr w:type="gramStart"/>
      <w:r>
        <w:rPr>
          <w:rFonts w:ascii="TTE23E1860t00" w:hAnsi="TTE23E1860t00" w:cs="TTE23E1860t00"/>
          <w:color w:val="000002"/>
          <w:sz w:val="28"/>
          <w:szCs w:val="28"/>
        </w:rPr>
        <w:t xml:space="preserve">  </w:t>
      </w:r>
      <w:proofErr w:type="gramEnd"/>
      <w:r>
        <w:rPr>
          <w:rFonts w:ascii="TTE23E1860t00" w:hAnsi="TTE23E1860t00" w:cs="TTE23E1860t00"/>
          <w:color w:val="000002"/>
          <w:sz w:val="28"/>
          <w:szCs w:val="28"/>
        </w:rPr>
        <w:t xml:space="preserve">ALLIEVO ISTRUTTORE </w:t>
      </w: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>(PARTE RISERVATA AL CORSISTA)</w:t>
      </w:r>
    </w:p>
    <w:p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Inviare non oltre il </w:t>
      </w:r>
      <w:r w:rsidR="00DA1BC1">
        <w:rPr>
          <w:rFonts w:ascii="TTE23DBBE0t00" w:hAnsi="TTE23DBBE0t00" w:cs="TTE23DBBE0t00"/>
          <w:color w:val="000002"/>
          <w:sz w:val="24"/>
        </w:rPr>
        <w:t>26</w:t>
      </w:r>
      <w:r>
        <w:rPr>
          <w:rFonts w:ascii="TTE23DBBE0t00" w:hAnsi="TTE23DBBE0t00" w:cs="TTE23DBBE0t00"/>
          <w:color w:val="000002"/>
          <w:sz w:val="24"/>
        </w:rPr>
        <w:t xml:space="preserve"> maggio ’</w:t>
      </w:r>
      <w:r w:rsidR="00DA1BC1">
        <w:rPr>
          <w:rFonts w:ascii="TTE23DBBE0t00" w:hAnsi="TTE23DBBE0t00" w:cs="TTE23DBBE0t00"/>
          <w:color w:val="000002"/>
          <w:sz w:val="24"/>
        </w:rPr>
        <w:t>15</w:t>
      </w:r>
      <w:r>
        <w:rPr>
          <w:rFonts w:ascii="TTE23DBBE0t00" w:hAnsi="TTE23DBBE0t00" w:cs="TTE23DBBE0t00"/>
          <w:color w:val="000002"/>
          <w:sz w:val="24"/>
        </w:rPr>
        <w:t xml:space="preserve"> con gli allegati richiesti. Le domande incomplete o </w:t>
      </w:r>
      <w:proofErr w:type="gramStart"/>
      <w:r>
        <w:rPr>
          <w:rFonts w:ascii="TTE23DBBE0t00" w:hAnsi="TTE23DBBE0t00" w:cs="TTE23DBBE0t00"/>
          <w:color w:val="000002"/>
          <w:sz w:val="24"/>
        </w:rPr>
        <w:t>non</w:t>
      </w:r>
      <w:proofErr w:type="gramEnd"/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conformi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saranno rispedite al mittente.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Io sottoscritto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……………………………………….............................................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tessera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FIV n° ….......………….....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e-mail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e/o numero di telefono di riferimento ……………………………………………..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....................................................................................................</w:t>
      </w:r>
      <w:proofErr w:type="gramStart"/>
      <w:r>
        <w:rPr>
          <w:rFonts w:ascii="TTE23DBBE0t00" w:hAnsi="TTE23DBBE0t00" w:cs="TTE23DBBE0t00"/>
          <w:color w:val="000002"/>
          <w:sz w:val="24"/>
        </w:rPr>
        <w:t>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End"/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idoneità medico sportiva non agonistica valida per il 201</w:t>
      </w:r>
      <w:r w:rsidR="00DA1BC1">
        <w:rPr>
          <w:rFonts w:ascii="TTE23DBBE0t00" w:hAnsi="TTE23DBBE0t00" w:cs="TTE23DBBE0t00"/>
          <w:color w:val="000002"/>
          <w:sz w:val="24"/>
        </w:rPr>
        <w:t>5</w:t>
      </w:r>
      <w:r>
        <w:rPr>
          <w:rFonts w:ascii="TTE23DBBE0t00" w:hAnsi="TTE23DBBE0t00" w:cs="TTE23DBBE0t00"/>
          <w:color w:val="000002"/>
          <w:sz w:val="24"/>
        </w:rPr>
        <w:t xml:space="preserve">, 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Società velica di appartenenza………………………………………………………………</w:t>
      </w:r>
      <w:proofErr w:type="gramStart"/>
      <w:r>
        <w:rPr>
          <w:rFonts w:ascii="TTE23DBBE0t00" w:hAnsi="TTE23DBBE0t00" w:cs="TTE23DBBE0t00"/>
          <w:color w:val="000002"/>
          <w:sz w:val="24"/>
        </w:rPr>
        <w:t>..</w:t>
      </w:r>
      <w:proofErr w:type="gramEnd"/>
      <w:r>
        <w:rPr>
          <w:rFonts w:ascii="TTE23DBBE0t00" w:hAnsi="TTE23DBBE0t00" w:cs="TTE23DBBE0t00"/>
          <w:color w:val="000002"/>
          <w:sz w:val="24"/>
        </w:rPr>
        <w:t>,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letto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preso atto della Normativa in vigore,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dichiaro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di essere in possesso dei requisiti richiesti per accedere alle selezioni del corso.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data</w:t>
      </w:r>
      <w:proofErr w:type="gramEnd"/>
      <w:r>
        <w:rPr>
          <w:rFonts w:ascii="TTE23DBBE0t00" w:hAnsi="TTE23DBBE0t00" w:cs="TTE23DBBE0t00"/>
          <w:color w:val="000002"/>
          <w:sz w:val="24"/>
        </w:rPr>
        <w:t>.........................................................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firma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del candidato ........................................................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  <w:r w:rsidRPr="000947E2">
        <w:rPr>
          <w:rFonts w:ascii="TTE23E1860t00" w:hAnsi="TTE23E1860t00" w:cs="TTE23E1860t00"/>
          <w:color w:val="000002"/>
          <w:szCs w:val="20"/>
        </w:rPr>
        <w:t xml:space="preserve">ALLEGATO </w:t>
      </w:r>
      <w:proofErr w:type="gramStart"/>
      <w:r w:rsidRPr="000947E2">
        <w:rPr>
          <w:rFonts w:ascii="TTE23E1860t00" w:hAnsi="TTE23E1860t00" w:cs="TTE23E1860t00"/>
          <w:color w:val="000002"/>
          <w:szCs w:val="20"/>
        </w:rPr>
        <w:t>2</w:t>
      </w:r>
      <w:proofErr w:type="gramEnd"/>
    </w:p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76070" cy="846455"/>
            <wp:effectExtent l="19050" t="0" r="5080" b="0"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84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3D4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:rsidR="004043D4" w:rsidRPr="000947E2" w:rsidRDefault="004043D4" w:rsidP="004043D4">
      <w:pPr>
        <w:autoSpaceDE w:val="0"/>
        <w:autoSpaceDN w:val="0"/>
        <w:adjustRightInd w:val="0"/>
        <w:rPr>
          <w:rFonts w:ascii="TTE23E1860t00" w:hAnsi="TTE23E1860t00" w:cs="TTE23E1860t00"/>
          <w:color w:val="000002"/>
          <w:szCs w:val="20"/>
        </w:rPr>
      </w:pP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MODULO DI ISCRIZIONE AL CORSO DI</w:t>
      </w:r>
      <w:proofErr w:type="gramStart"/>
      <w:r>
        <w:rPr>
          <w:rFonts w:ascii="TTE23E1860t00" w:hAnsi="TTE23E1860t00" w:cs="TTE23E1860t00"/>
          <w:color w:val="000002"/>
          <w:sz w:val="28"/>
          <w:szCs w:val="28"/>
        </w:rPr>
        <w:t xml:space="preserve">  </w:t>
      </w:r>
      <w:proofErr w:type="gramEnd"/>
      <w:r>
        <w:rPr>
          <w:rFonts w:ascii="TTE23E1860t00" w:hAnsi="TTE23E1860t00" w:cs="TTE23E1860t00"/>
          <w:color w:val="000002"/>
          <w:sz w:val="28"/>
          <w:szCs w:val="28"/>
        </w:rPr>
        <w:t xml:space="preserve">ALLIEVO ISTRUTTORE </w:t>
      </w:r>
    </w:p>
    <w:p w:rsidR="004043D4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28"/>
          <w:szCs w:val="28"/>
        </w:rPr>
      </w:pPr>
      <w:r>
        <w:rPr>
          <w:rFonts w:ascii="TTE23E1860t00" w:hAnsi="TTE23E1860t00" w:cs="TTE23E1860t00"/>
          <w:color w:val="000002"/>
          <w:sz w:val="28"/>
          <w:szCs w:val="28"/>
        </w:rPr>
        <w:t>XI ZONA – EMILIA-ROMAGNA</w:t>
      </w:r>
    </w:p>
    <w:p w:rsidR="004043D4" w:rsidRPr="000947E2" w:rsidRDefault="004043D4" w:rsidP="004043D4">
      <w:pPr>
        <w:autoSpaceDE w:val="0"/>
        <w:autoSpaceDN w:val="0"/>
        <w:adjustRightInd w:val="0"/>
        <w:jc w:val="center"/>
        <w:rPr>
          <w:rFonts w:ascii="TTE23E1860t00" w:hAnsi="TTE23E1860t00" w:cs="TTE23E1860t00"/>
          <w:color w:val="000002"/>
          <w:sz w:val="18"/>
          <w:szCs w:val="18"/>
        </w:rPr>
      </w:pPr>
      <w:r w:rsidRPr="000947E2">
        <w:rPr>
          <w:rFonts w:ascii="TTE23E1860t00" w:hAnsi="TTE23E1860t00" w:cs="TTE23E1860t00"/>
          <w:color w:val="000002"/>
          <w:sz w:val="18"/>
          <w:szCs w:val="18"/>
        </w:rPr>
        <w:t>(PARTE RISERVATA AL PRESIDENTE DEL CIRCOLO FIV –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 DEL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/SEZ</w:t>
      </w:r>
      <w:r>
        <w:rPr>
          <w:rFonts w:ascii="TTE23E1860t00" w:hAnsi="TTE23E1860t00" w:cs="TTE23E1860t00"/>
          <w:color w:val="000002"/>
          <w:sz w:val="18"/>
          <w:szCs w:val="18"/>
        </w:rPr>
        <w:t>.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 xml:space="preserve"> LNI DI APPARTENENZA </w:t>
      </w:r>
      <w:r>
        <w:rPr>
          <w:rFonts w:ascii="TTE23E1860t00" w:hAnsi="TTE23E1860t00" w:cs="TTE23E1860t00"/>
          <w:color w:val="000002"/>
          <w:sz w:val="18"/>
          <w:szCs w:val="18"/>
        </w:rPr>
        <w:t xml:space="preserve">DEL </w:t>
      </w:r>
      <w:r w:rsidRPr="000947E2">
        <w:rPr>
          <w:rFonts w:ascii="TTE23E1860t00" w:hAnsi="TTE23E1860t00" w:cs="TTE23E1860t00"/>
          <w:color w:val="000002"/>
          <w:sz w:val="18"/>
          <w:szCs w:val="18"/>
        </w:rPr>
        <w:t>CORSISTA)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 xml:space="preserve">Inviare non oltre il </w:t>
      </w:r>
      <w:r w:rsidR="00DA1BC1">
        <w:rPr>
          <w:rFonts w:ascii="TTE23DBBE0t00" w:hAnsi="TTE23DBBE0t00" w:cs="TTE23DBBE0t00"/>
          <w:color w:val="000002"/>
          <w:sz w:val="24"/>
        </w:rPr>
        <w:t>26</w:t>
      </w:r>
      <w:bookmarkStart w:id="0" w:name="_GoBack"/>
      <w:bookmarkEnd w:id="0"/>
      <w:r>
        <w:rPr>
          <w:rFonts w:ascii="TTE23DBBE0t00" w:hAnsi="TTE23DBBE0t00" w:cs="TTE23DBBE0t00"/>
          <w:color w:val="000002"/>
          <w:sz w:val="24"/>
        </w:rPr>
        <w:t xml:space="preserve"> maggio con gli allegati richiesti. Le domande incomplete o </w:t>
      </w:r>
      <w:proofErr w:type="gramStart"/>
      <w:r>
        <w:rPr>
          <w:rFonts w:ascii="TTE23DBBE0t00" w:hAnsi="TTE23DBBE0t00" w:cs="TTE23DBBE0t00"/>
          <w:color w:val="000002"/>
          <w:sz w:val="24"/>
        </w:rPr>
        <w:t>non</w:t>
      </w:r>
      <w:proofErr w:type="gramEnd"/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conformi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saranno rispedite al mittente.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Io sottoscritto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…………………………………………………..........................................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Presidente del Circolo FIV</w:t>
      </w:r>
      <w:proofErr w:type="gramStart"/>
      <w:r>
        <w:rPr>
          <w:rFonts w:ascii="TTE23DBBE0t00" w:hAnsi="TTE23DBBE0t00" w:cs="TTE23DBBE0t00"/>
          <w:color w:val="000002"/>
          <w:sz w:val="24"/>
        </w:rPr>
        <w:t>,</w:t>
      </w:r>
      <w:proofErr w:type="gramEnd"/>
      <w:r>
        <w:rPr>
          <w:rFonts w:ascii="TTE23DBBE0t00" w:hAnsi="TTE23DBBE0t00" w:cs="TTE23DBBE0t00"/>
          <w:color w:val="000002"/>
          <w:sz w:val="24"/>
        </w:rPr>
        <w:t>………………………………………….………………………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Sezione/Delegazione della LNI</w:t>
      </w:r>
      <w:proofErr w:type="gramStart"/>
      <w:r>
        <w:rPr>
          <w:rFonts w:ascii="TTE23DBBE0t00" w:hAnsi="TTE23DBBE0t00" w:cs="TTE23DBBE0t00"/>
          <w:color w:val="000002"/>
          <w:sz w:val="24"/>
        </w:rPr>
        <w:t xml:space="preserve">   </w:t>
      </w:r>
      <w:proofErr w:type="gramEnd"/>
      <w:r>
        <w:rPr>
          <w:rFonts w:ascii="TTE23DBBE0t00" w:hAnsi="TTE23DBBE0t00" w:cs="TTE23DBBE0t00"/>
          <w:color w:val="000002"/>
          <w:sz w:val="24"/>
        </w:rPr>
        <w:t>……………………….................................................,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letto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preso atto della Normativa FIV e del curriculum del candidato </w:t>
      </w:r>
      <w:r>
        <w:rPr>
          <w:rFonts w:ascii="TTE23E1860t00" w:hAnsi="TTE23E1860t00" w:cs="TTE23E1860t00"/>
          <w:color w:val="000002"/>
          <w:sz w:val="24"/>
        </w:rPr>
        <w:t>che unisco alla presente dichiarazione</w:t>
      </w:r>
      <w:r>
        <w:rPr>
          <w:rFonts w:ascii="TTE23DBBE0t00" w:hAnsi="TTE23DBBE0t00" w:cs="TTE23DBBE0t00"/>
          <w:color w:val="000002"/>
          <w:sz w:val="24"/>
        </w:rPr>
        <w:t>, certifico che il socio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………………………………………...........................................................................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ha buone capacità tecniche nella conduzione di imbarcazioni  a vela di vario tipo;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svolge attività sportiva e/o agonistica;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è predisposto all’insegnamento, derivante da eventuale attività già praticata presso questo Circolo, Sezione/Delegazione;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>è in grado di condurre un mezzo di assistenza a motore;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Courier" w:hAnsi="Courier" w:cs="Courier"/>
          <w:color w:val="000002"/>
          <w:sz w:val="24"/>
        </w:rPr>
        <w:t>o</w:t>
      </w:r>
      <w:proofErr w:type="gramEnd"/>
      <w:r>
        <w:rPr>
          <w:rFonts w:ascii="Courier" w:hAnsi="Courier" w:cs="Courier"/>
          <w:color w:val="000002"/>
          <w:sz w:val="24"/>
        </w:rPr>
        <w:t xml:space="preserve"> </w:t>
      </w:r>
      <w:r>
        <w:rPr>
          <w:rFonts w:ascii="TTE23DBBE0t00" w:hAnsi="TTE23DBBE0t00" w:cs="TTE23DBBE0t00"/>
          <w:color w:val="000002"/>
          <w:sz w:val="24"/>
        </w:rPr>
        <w:t xml:space="preserve">sa nuotare ed immergersi con </w:t>
      </w:r>
      <w:proofErr w:type="spellStart"/>
      <w:r>
        <w:rPr>
          <w:rFonts w:ascii="TTE23DBBE0t00" w:hAnsi="TTE23DBBE0t00" w:cs="TTE23DBBE0t00"/>
          <w:color w:val="000002"/>
          <w:sz w:val="24"/>
        </w:rPr>
        <w:t>disivoltura</w:t>
      </w:r>
      <w:proofErr w:type="spellEnd"/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data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…………………………</w:t>
      </w: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autoSpaceDE w:val="0"/>
        <w:autoSpaceDN w:val="0"/>
        <w:adjustRightInd w:val="0"/>
        <w:rPr>
          <w:rFonts w:ascii="TTE23DBBE0t00" w:hAnsi="TTE23DBBE0t00" w:cs="TTE23DBBE0t00"/>
          <w:color w:val="000002"/>
          <w:sz w:val="24"/>
        </w:rPr>
      </w:pPr>
      <w:r>
        <w:rPr>
          <w:rFonts w:ascii="TTE23DBBE0t00" w:hAnsi="TTE23DBBE0t00" w:cs="TTE23DBBE0t00"/>
          <w:color w:val="000002"/>
          <w:sz w:val="24"/>
        </w:rPr>
        <w:t>Il Presidente</w:t>
      </w: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  <w:proofErr w:type="gramStart"/>
      <w:r>
        <w:rPr>
          <w:rFonts w:ascii="TTE23DBBE0t00" w:hAnsi="TTE23DBBE0t00" w:cs="TTE23DBBE0t00"/>
          <w:color w:val="000002"/>
          <w:sz w:val="24"/>
        </w:rPr>
        <w:t>(timbro</w:t>
      </w:r>
      <w:proofErr w:type="gramEnd"/>
      <w:r>
        <w:rPr>
          <w:rFonts w:ascii="TTE23DBBE0t00" w:hAnsi="TTE23DBBE0t00" w:cs="TTE23DBBE0t00"/>
          <w:color w:val="000002"/>
          <w:sz w:val="24"/>
        </w:rPr>
        <w:t xml:space="preserve"> e firma) …………………………………………………………..</w:t>
      </w: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>
      <w:pPr>
        <w:rPr>
          <w:rFonts w:ascii="TTE23DBBE0t00" w:hAnsi="TTE23DBBE0t00" w:cs="TTE23DBBE0t00"/>
          <w:color w:val="000002"/>
          <w:sz w:val="24"/>
        </w:rPr>
      </w:pPr>
    </w:p>
    <w:p w:rsidR="004043D4" w:rsidRDefault="004043D4" w:rsidP="004043D4"/>
    <w:sectPr w:rsidR="004043D4" w:rsidSect="00A543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TE23E18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3DBBE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F3C"/>
    <w:multiLevelType w:val="hybridMultilevel"/>
    <w:tmpl w:val="45AEAF72"/>
    <w:lvl w:ilvl="0" w:tplc="60620FF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47"/>
    <w:rsid w:val="000E24EB"/>
    <w:rsid w:val="004043D4"/>
    <w:rsid w:val="004474A4"/>
    <w:rsid w:val="00776789"/>
    <w:rsid w:val="00B62147"/>
    <w:rsid w:val="00DA1BC1"/>
    <w:rsid w:val="00DC3826"/>
    <w:rsid w:val="00F8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147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2147"/>
    <w:rPr>
      <w:rFonts w:ascii="Tahoma" w:eastAsia="Times New Roman" w:hAnsi="Tahoma" w:cs="Tahoma"/>
      <w:b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147"/>
    <w:pPr>
      <w:spacing w:after="0" w:line="240" w:lineRule="auto"/>
    </w:pPr>
    <w:rPr>
      <w:rFonts w:ascii="Verdana" w:eastAsia="Times New Roman" w:hAnsi="Verdana" w:cs="Times New Roman"/>
      <w:bCs/>
      <w:sz w:val="20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1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62147"/>
    <w:rPr>
      <w:rFonts w:ascii="Tahoma" w:eastAsia="Times New Roman" w:hAnsi="Tahoma" w:cs="Tahoma"/>
      <w:b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SAPERE DI MARE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DIMILTA GIUSEPPE</dc:creator>
  <cp:keywords/>
  <dc:description/>
  <cp:lastModifiedBy>Barbara MKT</cp:lastModifiedBy>
  <cp:revision>2</cp:revision>
  <dcterms:created xsi:type="dcterms:W3CDTF">2015-05-11T12:03:00Z</dcterms:created>
  <dcterms:modified xsi:type="dcterms:W3CDTF">2015-05-11T12:03:00Z</dcterms:modified>
</cp:coreProperties>
</file>